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8613" w14:textId="1887247A" w:rsidR="00AE21A8" w:rsidRPr="00AE21A8" w:rsidRDefault="00AE21A8">
      <w:pPr>
        <w:rPr>
          <w:b/>
          <w:bCs/>
          <w:lang w:val="en-US"/>
        </w:rPr>
      </w:pPr>
      <w:r w:rsidRPr="00AE21A8">
        <w:rPr>
          <w:b/>
          <w:bCs/>
          <w:lang w:val="en-US"/>
        </w:rPr>
        <w:t xml:space="preserve">TikTok Ban: </w:t>
      </w:r>
      <w:r w:rsidRPr="00AE21A8">
        <w:rPr>
          <w:b/>
          <w:bCs/>
          <w:i/>
          <w:iCs/>
          <w:lang w:val="en-US"/>
        </w:rPr>
        <w:t>Last Week Tonight</w:t>
      </w:r>
      <w:r w:rsidRPr="00AE21A8">
        <w:rPr>
          <w:b/>
          <w:bCs/>
          <w:lang w:val="en-US"/>
        </w:rPr>
        <w:t xml:space="preserve"> with John Oliver (HBO)</w:t>
      </w:r>
      <w:r>
        <w:rPr>
          <w:b/>
          <w:bCs/>
          <w:lang w:val="en-US"/>
        </w:rPr>
        <w:t xml:space="preserve"> 27-min video</w:t>
      </w:r>
    </w:p>
    <w:p w14:paraId="5C9B3DD8" w14:textId="4F552CCD" w:rsidR="00B14991" w:rsidRPr="00AE21A8" w:rsidRDefault="00AE21A8">
      <w:pPr>
        <w:rPr>
          <w:lang w:val="en-US"/>
        </w:rPr>
      </w:pPr>
      <w:r w:rsidRPr="00AE21A8">
        <w:rPr>
          <w:lang w:val="en-US"/>
        </w:rPr>
        <w:t>https://www.youtube.com/watch?v=5CZNlaeZAtw</w:t>
      </w:r>
    </w:p>
    <w:sectPr w:rsidR="00B14991" w:rsidRPr="00AE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A8"/>
    <w:rsid w:val="006C2C38"/>
    <w:rsid w:val="00AE21A8"/>
    <w:rsid w:val="00B14991"/>
    <w:rsid w:val="00B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C34F"/>
  <w15:chartTrackingRefBased/>
  <w15:docId w15:val="{BCD6E6FB-BF28-4A78-AE4B-A4F366DD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2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2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2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2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2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2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2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21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21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21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21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21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21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2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2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2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21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21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21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2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21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2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1</cp:revision>
  <dcterms:created xsi:type="dcterms:W3CDTF">2024-12-29T18:09:00Z</dcterms:created>
  <dcterms:modified xsi:type="dcterms:W3CDTF">2024-12-29T18:10:00Z</dcterms:modified>
</cp:coreProperties>
</file>